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C3EF41">
      <w:pPr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</w:rPr>
        <w:t>附件2</w:t>
      </w:r>
    </w:p>
    <w:p w14:paraId="576415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2"/>
          <w:shd w:val="clear" w:color="auto" w:fill="FFFFFF"/>
        </w:rPr>
        <w:t>领 证 委 托 书</w:t>
      </w:r>
    </w:p>
    <w:p w14:paraId="58C02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</w:p>
    <w:p w14:paraId="0FFAE6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河南省电力企业协会：</w:t>
      </w:r>
    </w:p>
    <w:p w14:paraId="500A2F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u w:val="words"/>
          <w:lang w:val="en-US" w:eastAsia="zh-CN"/>
        </w:rPr>
        <w:t>（单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位 名 称</w:t>
      </w:r>
      <w:r>
        <w:rPr>
          <w:rFonts w:hint="eastAsia" w:ascii="仿宋_GB2312" w:hAnsi="仿宋_GB2312" w:eastAsia="仿宋_GB2312" w:cs="仿宋_GB2312"/>
          <w:sz w:val="30"/>
          <w:szCs w:val="30"/>
          <w:u w:val="words"/>
          <w:lang w:val="en-US" w:eastAsia="zh-CN"/>
        </w:rPr>
        <w:t>）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共有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人取得2025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年国网初级、中级、高级职称，具体情况如下：</w:t>
      </w:r>
    </w:p>
    <w:p w14:paraId="29972C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身份证号：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证书等级：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</w:p>
    <w:p w14:paraId="007260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身份证号：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证书等级：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</w:p>
    <w:p w14:paraId="4C7C6E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身份证号：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证书等级：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</w:p>
    <w:p w14:paraId="12F20F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default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身份证号：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证书等级：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</w:p>
    <w:p w14:paraId="252D64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身份证号：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证书等级：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</w:t>
      </w:r>
    </w:p>
    <w:p w14:paraId="2C7B1C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以上人员委托由我公司选择通过邮寄的方式统一进行代领职称证书。在办理领取证书事项过程中所签署的文件，我公司均予以认可，如果发生任何遗失、损坏等情况，后果自负。特此证明。</w:t>
      </w:r>
    </w:p>
    <w:p w14:paraId="5CEBDA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邮寄地址：</w:t>
      </w:r>
    </w:p>
    <w:p w14:paraId="697D1B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联系人：</w:t>
      </w:r>
    </w:p>
    <w:p w14:paraId="2297C7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联系方式：</w:t>
      </w:r>
    </w:p>
    <w:p w14:paraId="79E17C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</w:p>
    <w:p w14:paraId="4E925D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             </w:t>
      </w:r>
    </w:p>
    <w:p w14:paraId="581BCD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400" w:firstLineChars="1800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年   月   日 </w:t>
      </w:r>
    </w:p>
    <w:p w14:paraId="063B0B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400" w:firstLineChars="1800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（加盖公章）</w:t>
      </w:r>
    </w:p>
    <w:p w14:paraId="61C34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</w:p>
    <w:p w14:paraId="014D8A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 xml:space="preserve">    </w:t>
      </w:r>
    </w:p>
    <w:p w14:paraId="22AC8B80">
      <w:pPr>
        <w:spacing w:line="400" w:lineRule="exact"/>
        <w:rPr>
          <w:rFonts w:ascii="仿宋_GB2312" w:hAnsi="仿宋_GB2312" w:eastAsia="仿宋_GB2312"/>
          <w:sz w:val="32"/>
        </w:rPr>
      </w:pPr>
    </w:p>
    <w:p w14:paraId="68E39DEE">
      <w:pPr>
        <w:spacing w:line="400" w:lineRule="exact"/>
        <w:rPr>
          <w:rFonts w:ascii="仿宋_GB2312" w:hAnsi="仿宋_GB2312" w:eastAsia="仿宋_GB2312"/>
          <w:sz w:val="32"/>
        </w:rPr>
      </w:pPr>
    </w:p>
    <w:p w14:paraId="50D23CEB">
      <w:pPr>
        <w:spacing w:line="240" w:lineRule="auto"/>
        <w:rPr>
          <w:rFonts w:hint="eastAsia" w:ascii="仿宋_GB2312" w:hAnsi="仿宋_GB2312" w:eastAsia="仿宋_GB2312"/>
          <w:sz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18" w:right="1418" w:bottom="1418" w:left="1418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51B1B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F6CB23">
                          <w:pPr>
                            <w:pStyle w:val="3"/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7"/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F6CB23">
                    <w:pPr>
                      <w:pStyle w:val="3"/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7"/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DF1B47">
    <w:pPr>
      <w:pStyle w:val="3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3905F1C6"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85CEA7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305AB6"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05404A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42D07E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zNTRmOGVhNDYwNzQ2N2I4ZTNiMTZiNmY5ZGQyOTcifQ=="/>
  </w:docVars>
  <w:rsids>
    <w:rsidRoot w:val="008C248B"/>
    <w:rsid w:val="000A4C62"/>
    <w:rsid w:val="000A72C4"/>
    <w:rsid w:val="000F3793"/>
    <w:rsid w:val="00106596"/>
    <w:rsid w:val="002F50E5"/>
    <w:rsid w:val="003A3BCE"/>
    <w:rsid w:val="003E40C7"/>
    <w:rsid w:val="003E6EFA"/>
    <w:rsid w:val="004C6711"/>
    <w:rsid w:val="004E1461"/>
    <w:rsid w:val="00507BC0"/>
    <w:rsid w:val="00531B53"/>
    <w:rsid w:val="00564EE4"/>
    <w:rsid w:val="005D05B2"/>
    <w:rsid w:val="006F2D4A"/>
    <w:rsid w:val="0078414D"/>
    <w:rsid w:val="007A2CA6"/>
    <w:rsid w:val="0082667C"/>
    <w:rsid w:val="008546DB"/>
    <w:rsid w:val="00860AF6"/>
    <w:rsid w:val="008B4BE6"/>
    <w:rsid w:val="008C248B"/>
    <w:rsid w:val="008F4EFC"/>
    <w:rsid w:val="0099175E"/>
    <w:rsid w:val="009B3252"/>
    <w:rsid w:val="009E34A5"/>
    <w:rsid w:val="009F2642"/>
    <w:rsid w:val="00A10317"/>
    <w:rsid w:val="00A727AA"/>
    <w:rsid w:val="00AC0259"/>
    <w:rsid w:val="00AD44BF"/>
    <w:rsid w:val="00B060BC"/>
    <w:rsid w:val="00B33BDF"/>
    <w:rsid w:val="00CB615E"/>
    <w:rsid w:val="00DA6579"/>
    <w:rsid w:val="00EB0707"/>
    <w:rsid w:val="00ED37D9"/>
    <w:rsid w:val="00F62683"/>
    <w:rsid w:val="00FC792E"/>
    <w:rsid w:val="00FD61A0"/>
    <w:rsid w:val="075D4887"/>
    <w:rsid w:val="0779038A"/>
    <w:rsid w:val="089470F2"/>
    <w:rsid w:val="13E36F2F"/>
    <w:rsid w:val="17F07A28"/>
    <w:rsid w:val="18EF0616"/>
    <w:rsid w:val="1D413815"/>
    <w:rsid w:val="21303941"/>
    <w:rsid w:val="249E0343"/>
    <w:rsid w:val="24D90CA0"/>
    <w:rsid w:val="28773F6A"/>
    <w:rsid w:val="2A5266D7"/>
    <w:rsid w:val="2B933AF6"/>
    <w:rsid w:val="31597204"/>
    <w:rsid w:val="3D49672F"/>
    <w:rsid w:val="3D8E3300"/>
    <w:rsid w:val="3EC30088"/>
    <w:rsid w:val="3F3533E2"/>
    <w:rsid w:val="3FB926FD"/>
    <w:rsid w:val="40E85F70"/>
    <w:rsid w:val="46E0374A"/>
    <w:rsid w:val="4B37751F"/>
    <w:rsid w:val="4D636CA0"/>
    <w:rsid w:val="502A587C"/>
    <w:rsid w:val="516F739D"/>
    <w:rsid w:val="553B4DA1"/>
    <w:rsid w:val="560A6C3E"/>
    <w:rsid w:val="5A045C95"/>
    <w:rsid w:val="5A237A00"/>
    <w:rsid w:val="5AC73CC7"/>
    <w:rsid w:val="5C287C63"/>
    <w:rsid w:val="5CF214D0"/>
    <w:rsid w:val="5DCF46F5"/>
    <w:rsid w:val="612824B6"/>
    <w:rsid w:val="62C16526"/>
    <w:rsid w:val="66366A98"/>
    <w:rsid w:val="6889198F"/>
    <w:rsid w:val="6F0D4F91"/>
    <w:rsid w:val="705B5A58"/>
    <w:rsid w:val="72552C5C"/>
    <w:rsid w:val="7B511CED"/>
    <w:rsid w:val="7C3A0345"/>
    <w:rsid w:val="7C7607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微软公司</Company>
  <Pages>1</Pages>
  <Words>222</Words>
  <Characters>225</Characters>
  <Lines>18</Lines>
  <Paragraphs>5</Paragraphs>
  <TotalTime>632</TotalTime>
  <ScaleCrop>false</ScaleCrop>
  <LinksUpToDate>false</LinksUpToDate>
  <CharactersWithSpaces>432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2016-10-13T05:16:00Z</dcterms:created>
  <dc:creator>微软用户</dc:creator>
  <cp:lastModifiedBy>剑指诺曼底</cp:lastModifiedBy>
  <cp:lastPrinted>2025-02-25T07:26:00Z</cp:lastPrinted>
  <dcterms:modified xsi:type="dcterms:W3CDTF">2026-04-30T03:30:14Z</dcterms:modified>
  <dc:title>日照市文化馆文件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7E590E9597D44CDCA6FF6962E8CBD2B0_13</vt:lpwstr>
  </property>
  <property fmtid="{D5CDD505-2E9C-101B-9397-08002B2CF9AE}" pid="4" name="KSOTemplateDocerSaveRecord">
    <vt:lpwstr>eyJoZGlkIjoiZTQyYThiYWI3NmU1YjUzZWYyNDZiMmUyNzAwMzcyN2YiLCJ1c2VySWQiOiIzMDE3MjY0OTMifQ==</vt:lpwstr>
  </property>
</Properties>
</file>